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A8FF" w14:textId="1B1ED5FB" w:rsidR="001517ED" w:rsidRPr="001517ED" w:rsidRDefault="001517ED" w:rsidP="001517E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4 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zapytania ofertowego</w:t>
      </w:r>
    </w:p>
    <w:p w14:paraId="5853E73F" w14:textId="77777777" w:rsidR="001517ED" w:rsidRPr="001517ED" w:rsidRDefault="001517ED" w:rsidP="001517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DB46F6" w14:textId="77777777" w:rsidR="001517ED" w:rsidRP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83E147F" w14:textId="77777777" w:rsidR="001517ED" w:rsidRPr="001517ED" w:rsidRDefault="001517ED" w:rsidP="00151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 USŁUG</w:t>
      </w:r>
    </w:p>
    <w:p w14:paraId="30A530C4" w14:textId="613B8712" w:rsidR="001517ED" w:rsidRPr="001517ED" w:rsidRDefault="001517ED" w:rsidP="00151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[polegających na </w:t>
      </w: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przeprowadzeniu </w:t>
      </w:r>
      <w:bookmarkStart w:id="0" w:name="_Hlk211500252"/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szkoleń grupowych – tj. dla grupy liczącej min. 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20</w:t>
      </w: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osób, każde z zakresu </w:t>
      </w:r>
      <w:proofErr w:type="spellStart"/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cyberbezpieczeństwa</w:t>
      </w:r>
      <w:bookmarkEnd w:id="0"/>
      <w:proofErr w:type="spellEnd"/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realizowane na rzecz sektora finansów publicznych</w:t>
      </w:r>
      <w:r w:rsidRPr="001517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okresie ostatnich 3 lat przed upływem terminu składania ofert, a jeżeli okres działalności jest krótszy niż 3 lata – w tym okresie]</w:t>
      </w:r>
    </w:p>
    <w:p w14:paraId="4C4CA6DE" w14:textId="77777777" w:rsidR="001517ED" w:rsidRPr="001517ED" w:rsidRDefault="001517ED" w:rsidP="001517ED">
      <w:pPr>
        <w:spacing w:after="0" w:line="240" w:lineRule="auto"/>
        <w:rPr>
          <w:rFonts w:ascii="Bookman Old Style" w:eastAsia="Times New Roman" w:hAnsi="Bookman Old Style" w:cs="Times New Roman"/>
          <w:kern w:val="0"/>
          <w:szCs w:val="20"/>
          <w:lang w:eastAsia="pl-PL"/>
          <w14:ligatures w14:val="none"/>
        </w:rPr>
      </w:pPr>
    </w:p>
    <w:p w14:paraId="33AA806B" w14:textId="77777777" w:rsidR="001517ED" w:rsidRPr="001517ED" w:rsidRDefault="001517ED" w:rsidP="001517ED">
      <w:pPr>
        <w:spacing w:after="0" w:line="240" w:lineRule="auto"/>
        <w:rPr>
          <w:rFonts w:ascii="Bookman Old Style" w:eastAsia="Times New Roman" w:hAnsi="Bookman Old Style" w:cs="Times New Roman"/>
          <w:kern w:val="0"/>
          <w:szCs w:val="20"/>
          <w:lang w:eastAsia="pl-PL"/>
          <w14:ligatures w14:val="none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3097"/>
        <w:gridCol w:w="2445"/>
      </w:tblGrid>
      <w:tr w:rsidR="001517ED" w:rsidRPr="001517ED" w14:paraId="3740FC3F" w14:textId="77777777" w:rsidTr="00FB273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179" w:type="dxa"/>
          </w:tcPr>
          <w:p w14:paraId="2F0D66AF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  <w:p w14:paraId="30290AF0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Określenie usługi</w:t>
            </w:r>
          </w:p>
          <w:p w14:paraId="319557F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(należy podać zakres usługi)  </w:t>
            </w:r>
          </w:p>
        </w:tc>
        <w:tc>
          <w:tcPr>
            <w:tcW w:w="3097" w:type="dxa"/>
          </w:tcPr>
          <w:p w14:paraId="495CF3E7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Odbiorca usługi</w:t>
            </w:r>
          </w:p>
          <w:p w14:paraId="0E05B5D8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(nazwa, adres i telefon zamawiającego)</w:t>
            </w:r>
          </w:p>
        </w:tc>
        <w:tc>
          <w:tcPr>
            <w:tcW w:w="2445" w:type="dxa"/>
          </w:tcPr>
          <w:p w14:paraId="0C1DD98B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wykonania</w:t>
            </w:r>
          </w:p>
          <w:p w14:paraId="702F543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/data odbioru  usługi/ </w:t>
            </w:r>
          </w:p>
          <w:p w14:paraId="62BE3D42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1B7F71DD" w14:textId="77777777" w:rsidTr="00FB273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179" w:type="dxa"/>
          </w:tcPr>
          <w:p w14:paraId="5319CC9C" w14:textId="77777777" w:rsidR="001517ED" w:rsidRPr="001517ED" w:rsidRDefault="001517ED" w:rsidP="001517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3097" w:type="dxa"/>
          </w:tcPr>
          <w:p w14:paraId="1FCB60B4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2445" w:type="dxa"/>
          </w:tcPr>
          <w:p w14:paraId="58499FAC" w14:textId="77777777" w:rsidR="001517ED" w:rsidRPr="001517ED" w:rsidRDefault="001517ED" w:rsidP="0015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1517ED" w:rsidRPr="001517ED" w14:paraId="737E9DA3" w14:textId="77777777" w:rsidTr="00FB2732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3179" w:type="dxa"/>
          </w:tcPr>
          <w:p w14:paraId="033FDFB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4770ED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680CB9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60E170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559708F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1E40C5C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5EF298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319AEA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B4F4CB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2C3EB37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C78A67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3B96035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050ABC6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7EAA42C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4FA8DCE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C2FC7F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70160E3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192D220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323E9322" w14:textId="77777777" w:rsidTr="00FB2732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3179" w:type="dxa"/>
          </w:tcPr>
          <w:p w14:paraId="5B725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CFA097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F4954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48DB0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5077F5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BAD511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330C144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7172C17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A7575C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7345B4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5E9EF35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12EAE33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581BAA2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85C10C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EFBB3D9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592F6FB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0BDD77D4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4A4ACA4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1517ED" w:rsidRPr="001517ED" w14:paraId="7E0BFBCD" w14:textId="77777777" w:rsidTr="00FB2732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3179" w:type="dxa"/>
          </w:tcPr>
          <w:p w14:paraId="259F3F9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bookmarkStart w:id="1" w:name="_Hlk211514450"/>
          </w:p>
          <w:p w14:paraId="69566AB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3484AB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7681C3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00F1E8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F12217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4599B92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3560E37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103EF7A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6F06F695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792E951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  <w:p w14:paraId="0B1B2B1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</w:t>
            </w:r>
          </w:p>
        </w:tc>
        <w:tc>
          <w:tcPr>
            <w:tcW w:w="2445" w:type="dxa"/>
          </w:tcPr>
          <w:p w14:paraId="2C4FE133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F7F39F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1EDEB94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176B3C1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21DAE09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64E69C6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bookmarkEnd w:id="1"/>
      <w:tr w:rsidR="001517ED" w:rsidRPr="001517ED" w14:paraId="30EE64D8" w14:textId="77777777" w:rsidTr="00FB2732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3179" w:type="dxa"/>
          </w:tcPr>
          <w:p w14:paraId="2CC7F17E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D8838BB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DF51C2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7F44C852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CC5E3A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3097" w:type="dxa"/>
          </w:tcPr>
          <w:p w14:paraId="1EBC67A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3CE11230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21838ED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4F0B6196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  <w:p w14:paraId="02AB9A0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...........................................</w:t>
            </w:r>
          </w:p>
        </w:tc>
        <w:tc>
          <w:tcPr>
            <w:tcW w:w="2445" w:type="dxa"/>
          </w:tcPr>
          <w:p w14:paraId="0C40AC8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282864EF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0B4E8C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2752DB38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1517ED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.................................</w:t>
            </w:r>
          </w:p>
          <w:p w14:paraId="30B0C907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  <w:p w14:paraId="091CCCED" w14:textId="77777777" w:rsidR="001517ED" w:rsidRPr="001517ED" w:rsidRDefault="001517ED" w:rsidP="00151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449F9244" w14:textId="77777777" w:rsidR="001517ED" w:rsidRPr="001517ED" w:rsidRDefault="001517ED" w:rsidP="001517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sz w:val="22"/>
          <w:szCs w:val="20"/>
          <w:lang w:eastAsia="pl-PL"/>
          <w14:ligatures w14:val="none"/>
        </w:rPr>
        <w:t>itd.</w:t>
      </w:r>
    </w:p>
    <w:p w14:paraId="38BB0A17" w14:textId="77777777" w:rsidR="001517ED" w:rsidRPr="001517ED" w:rsidRDefault="001517ED" w:rsidP="001517ED">
      <w:pPr>
        <w:spacing w:after="0" w:line="240" w:lineRule="auto"/>
        <w:jc w:val="both"/>
        <w:rPr>
          <w:rFonts w:ascii="Bookman Old Style" w:eastAsia="EUAlbertina-Regular-Identity-H" w:hAnsi="Bookman Old Style" w:cs="Times New Roman"/>
          <w:iCs/>
          <w:kern w:val="0"/>
          <w:szCs w:val="22"/>
          <w:lang w:eastAsia="pl-PL"/>
          <w14:ligatures w14:val="none"/>
        </w:rPr>
      </w:pPr>
    </w:p>
    <w:p w14:paraId="7A7EEC2B" w14:textId="77777777" w:rsidR="001517ED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1517ED">
        <w:rPr>
          <w:rFonts w:ascii="Times New Roman" w:eastAsia="Times New Roman" w:hAnsi="Times New Roman" w:cs="Arial"/>
          <w:bCs/>
          <w:kern w:val="0"/>
          <w:sz w:val="20"/>
          <w:szCs w:val="20"/>
          <w:lang w:eastAsia="ar-SA"/>
          <w14:ligatures w14:val="none"/>
        </w:rPr>
        <w:t xml:space="preserve">Do wykazu należy  załączyć </w:t>
      </w:r>
      <w:r w:rsidRPr="001517ED">
        <w:rPr>
          <w:rFonts w:ascii="Times New Roman" w:eastAsia="Times New Roman" w:hAnsi="Times New Roman" w:cs="Arial"/>
          <w:bCs/>
          <w:color w:val="000000"/>
          <w:kern w:val="0"/>
          <w:sz w:val="20"/>
          <w:szCs w:val="20"/>
          <w:lang w:eastAsia="ar-SA"/>
          <w14:ligatures w14:val="none"/>
        </w:rPr>
        <w:t>dokumenty potwierdzające prawidłowe wykonanie usługi.</w:t>
      </w:r>
    </w:p>
    <w:p w14:paraId="72372953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49395129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36EB5D0C" w14:textId="77777777" w:rsidR="001517ED" w:rsidRPr="001517ED" w:rsidRDefault="001517ED" w:rsidP="001517ED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0"/>
          <w:lang w:eastAsia="pl-PL"/>
          <w14:ligatures w14:val="none"/>
        </w:rPr>
      </w:pPr>
    </w:p>
    <w:p w14:paraId="7E5D7650" w14:textId="77777777" w:rsidR="001517ED" w:rsidRPr="001517ED" w:rsidRDefault="001517ED" w:rsidP="001517ED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……...................................................................</w:t>
      </w:r>
    </w:p>
    <w:p w14:paraId="6290DCE9" w14:textId="77777777" w:rsidR="001517ED" w:rsidRPr="001517ED" w:rsidRDefault="001517ED" w:rsidP="001517ED">
      <w:pPr>
        <w:keepNext/>
        <w:numPr>
          <w:ilvl w:val="2"/>
          <w:numId w:val="0"/>
        </w:numPr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>podpisy osób uprawnionych</w:t>
      </w:r>
    </w:p>
    <w:p w14:paraId="3EB717F6" w14:textId="5D5BA218" w:rsidR="00CB1896" w:rsidRPr="001517ED" w:rsidRDefault="001517ED" w:rsidP="00151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1517ED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do składania oświadczeń woli w imieniu wykonawcy</w:t>
      </w:r>
    </w:p>
    <w:sectPr w:rsidR="00CB1896" w:rsidRPr="001517ED" w:rsidSect="001517ED">
      <w:headerReference w:type="default" r:id="rId6"/>
      <w:footerReference w:type="default" r:id="rId7"/>
      <w:pgSz w:w="11906" w:h="16838"/>
      <w:pgMar w:top="1134" w:right="1134" w:bottom="1134" w:left="170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A31" w14:textId="77777777" w:rsidR="001517ED" w:rsidRDefault="001517ED" w:rsidP="001517ED">
      <w:pPr>
        <w:spacing w:after="0" w:line="240" w:lineRule="auto"/>
      </w:pPr>
      <w:r>
        <w:separator/>
      </w:r>
    </w:p>
  </w:endnote>
  <w:endnote w:type="continuationSeparator" w:id="0">
    <w:p w14:paraId="6DC762F7" w14:textId="77777777" w:rsidR="001517ED" w:rsidRDefault="001517ED" w:rsidP="001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361D" w14:textId="25DF94D9" w:rsidR="001517ED" w:rsidRPr="001517ED" w:rsidRDefault="001517ED" w:rsidP="001517ED">
    <w:pPr>
      <w:pStyle w:val="Stopka"/>
    </w:pPr>
    <w:r w:rsidRPr="002738AC">
      <w:rPr>
        <w:noProof/>
      </w:rPr>
      <w:drawing>
        <wp:inline distT="0" distB="0" distL="0" distR="0" wp14:anchorId="0D5E218D" wp14:editId="6F39D418">
          <wp:extent cx="5753100" cy="600075"/>
          <wp:effectExtent l="0" t="0" r="0" b="9525"/>
          <wp:docPr id="8281565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68F4" w14:textId="77777777" w:rsidR="001517ED" w:rsidRDefault="001517ED" w:rsidP="001517ED">
      <w:pPr>
        <w:spacing w:after="0" w:line="240" w:lineRule="auto"/>
      </w:pPr>
      <w:r>
        <w:separator/>
      </w:r>
    </w:p>
  </w:footnote>
  <w:footnote w:type="continuationSeparator" w:id="0">
    <w:p w14:paraId="043E7073" w14:textId="77777777" w:rsidR="001517ED" w:rsidRDefault="001517ED" w:rsidP="0015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080E" w14:textId="77777777" w:rsidR="001517ED" w:rsidRDefault="001517ED" w:rsidP="001517ED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  <w:bookmarkStart w:id="2" w:name="_Hlk197417931"/>
  </w:p>
  <w:p w14:paraId="508ACAF7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77994350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32C4EF0A" wp14:editId="48133397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23AF0358" wp14:editId="0C20187F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4658653A" wp14:editId="4830388A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DB84F3E" w14:textId="77777777" w:rsidR="001517ED" w:rsidRPr="00EA5D3C" w:rsidRDefault="001517ED" w:rsidP="001517ED">
    <w:pPr>
      <w:tabs>
        <w:tab w:val="center" w:pos="4536"/>
        <w:tab w:val="right" w:pos="9072"/>
      </w:tabs>
      <w:spacing w:after="5" w:line="276" w:lineRule="auto"/>
      <w:jc w:val="both"/>
      <w:rPr>
        <w:rFonts w:ascii="Arial" w:eastAsia="Arial" w:hAnsi="Arial"/>
        <w:color w:val="000000"/>
        <w:sz w:val="20"/>
        <w:lang w:val="en-US"/>
      </w:rPr>
    </w:pPr>
  </w:p>
  <w:p w14:paraId="17E9C273" w14:textId="0765EA24" w:rsidR="001517ED" w:rsidRDefault="001517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96"/>
    <w:rsid w:val="001517ED"/>
    <w:rsid w:val="005376E3"/>
    <w:rsid w:val="00C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5A442"/>
  <w15:chartTrackingRefBased/>
  <w15:docId w15:val="{5149630D-F24D-4C7D-8B09-0E58B617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1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17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2</cp:revision>
  <dcterms:created xsi:type="dcterms:W3CDTF">2026-02-10T08:20:00Z</dcterms:created>
  <dcterms:modified xsi:type="dcterms:W3CDTF">2026-02-10T08:22:00Z</dcterms:modified>
</cp:coreProperties>
</file>